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CC" w:rsidRPr="000163AE" w:rsidRDefault="00B011CC" w:rsidP="001B77B5">
      <w:pPr>
        <w:tabs>
          <w:tab w:val="left" w:pos="6795"/>
        </w:tabs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361950</wp:posOffset>
                </wp:positionV>
                <wp:extent cx="2286000" cy="1028700"/>
                <wp:effectExtent l="5080" t="11430" r="13970" b="76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B011CC" w:rsidRDefault="00B011CC" w:rsidP="00B011C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011CC" w:rsidRDefault="00B011CC" w:rsidP="00B011C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7.95pt;margin-top:28.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CY&#10;MoEU3gAAAAoBAAAPAAAAAAAAAAAAAAAAAKMEAABkcnMvZG93bnJldi54bWxQSwUGAAAAAAQABADz&#10;AAAArgUAAAAA&#10;">
                <v:textbox>
                  <w:txbxContent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B011CC" w:rsidRDefault="00B011CC" w:rsidP="00B011CC">
                      <w:pPr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011CC" w:rsidRDefault="00B011CC" w:rsidP="00B011CC">
                      <w:pPr>
                        <w:jc w:val="center"/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="001B77B5">
        <w:rPr>
          <w:rFonts w:ascii="Times New Roman" w:hAnsi="Times New Roman" w:cs="Times New Roman"/>
          <w:b/>
          <w:sz w:val="24"/>
          <w:szCs w:val="24"/>
        </w:rPr>
        <w:tab/>
      </w:r>
    </w:p>
    <w:p w:rsidR="00B011CC" w:rsidRPr="000163AE" w:rsidRDefault="00B011CC" w:rsidP="00AF4659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011CC" w:rsidRPr="000163AE" w:rsidRDefault="00B011CC" w:rsidP="00B011CC">
      <w:pPr>
        <w:spacing w:after="0" w:line="48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011CC" w:rsidRPr="000163AE" w:rsidRDefault="00B011CC" w:rsidP="00B011CC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(pełna nazwa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adres)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011CC" w:rsidRPr="000163AE" w:rsidRDefault="00B011CC" w:rsidP="00A7636E">
      <w:pPr>
        <w:spacing w:after="0" w:line="480" w:lineRule="auto"/>
        <w:ind w:right="5954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  <w:r w:rsidRPr="000163AE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B011CC" w:rsidRPr="000163AE" w:rsidRDefault="00B011CC" w:rsidP="00B011CC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163AE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:rsidR="00B011CC" w:rsidRPr="000163AE" w:rsidRDefault="00B011CC" w:rsidP="00B011CC">
      <w:pPr>
        <w:spacing w:after="0" w:line="48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163A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</w:p>
    <w:p w:rsidR="00B011CC" w:rsidRPr="000163AE" w:rsidRDefault="00B011CC" w:rsidP="00B011CC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163AE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B011CC" w:rsidRPr="000163AE" w:rsidRDefault="00B011CC" w:rsidP="00B011CC">
      <w:pPr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11CC" w:rsidRPr="000163AE" w:rsidRDefault="00B011CC" w:rsidP="00B01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AC26E1" w:rsidRDefault="00B011CC" w:rsidP="00AC26E1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63AE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AC26E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B77B5" w:rsidRDefault="00A52DC3" w:rsidP="00A763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A52DC3">
        <w:rPr>
          <w:rFonts w:ascii="Times New Roman" w:hAnsi="Times New Roman" w:cs="Times New Roman"/>
          <w:b/>
          <w:bCs/>
          <w:sz w:val="24"/>
          <w:szCs w:val="24"/>
        </w:rPr>
        <w:t>,,Wykonanie audiowizualnych materiałów informacyjnych i promocyjnych”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11CC" w:rsidRPr="000163AE" w:rsidRDefault="00AC26E1" w:rsidP="00A763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26E1">
        <w:rPr>
          <w:rFonts w:ascii="Times New Roman" w:eastAsia="Times New Roman" w:hAnsi="Times New Roman" w:cs="Times New Roman"/>
          <w:sz w:val="24"/>
          <w:szCs w:val="24"/>
          <w:lang w:eastAsia="pl-PL"/>
        </w:rPr>
        <w:t>nr referencyjny:</w:t>
      </w:r>
      <w:r w:rsidRPr="00AC2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52DC3" w:rsidRPr="00A52DC3">
        <w:rPr>
          <w:rFonts w:ascii="Times New Roman" w:hAnsi="Times New Roman" w:cs="Times New Roman"/>
          <w:b/>
          <w:sz w:val="24"/>
          <w:szCs w:val="24"/>
        </w:rPr>
        <w:t>BO-ZP.2610.43.2016.GI.enviDMS</w:t>
      </w:r>
    </w:p>
    <w:p w:rsidR="001B77B5" w:rsidRDefault="001B77B5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163AE">
        <w:rPr>
          <w:rFonts w:ascii="Times New Roman" w:hAnsi="Times New Roman" w:cs="Times New Roman"/>
          <w:sz w:val="24"/>
          <w:szCs w:val="24"/>
        </w:rPr>
        <w:br/>
        <w:t xml:space="preserve">pn. ………………………………………………………………….………….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>(nazwa postępowania)</w:t>
      </w:r>
      <w:r w:rsidRPr="000163AE">
        <w:rPr>
          <w:rFonts w:ascii="Times New Roman" w:hAnsi="Times New Roman" w:cs="Times New Roman"/>
          <w:sz w:val="24"/>
          <w:szCs w:val="24"/>
        </w:rPr>
        <w:t>,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prowadzonego przez ………………….……….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(oznaczenie zamawiającego), </w:t>
      </w:r>
      <w:r w:rsidRPr="000163AE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B011CC" w:rsidRPr="000163AE" w:rsidRDefault="00B011CC" w:rsidP="00B011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0163AE">
        <w:rPr>
          <w:rFonts w:ascii="Times New Roman" w:hAnsi="Times New Roman" w:cs="Times New Roman"/>
          <w:sz w:val="24"/>
          <w:szCs w:val="24"/>
        </w:rPr>
        <w:br/>
        <w:t>art. 24 ust 1 pkt 12-23</w:t>
      </w:r>
      <w:r w:rsidR="002069C6">
        <w:rPr>
          <w:rFonts w:ascii="Times New Roman" w:hAnsi="Times New Roman" w:cs="Times New Roman"/>
          <w:sz w:val="24"/>
          <w:szCs w:val="24"/>
        </w:rPr>
        <w:t xml:space="preserve"> </w:t>
      </w:r>
      <w:r w:rsidR="002069C6" w:rsidRPr="002069C6">
        <w:rPr>
          <w:rFonts w:ascii="Times New Roman" w:hAnsi="Times New Roman" w:cs="Times New Roman"/>
          <w:sz w:val="24"/>
          <w:szCs w:val="24"/>
        </w:rPr>
        <w:t xml:space="preserve">i </w:t>
      </w:r>
      <w:r w:rsidR="002069C6" w:rsidRPr="002069C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ust. 5 pkt.1</w:t>
      </w:r>
      <w:r w:rsidR="002069C6" w:rsidRPr="003C481C">
        <w:rPr>
          <w:rFonts w:eastAsia="Calibri"/>
          <w:color w:val="000000"/>
          <w:sz w:val="24"/>
          <w:szCs w:val="24"/>
          <w:lang w:eastAsia="pl-PL"/>
        </w:rPr>
        <w:t xml:space="preserve"> </w:t>
      </w:r>
      <w:r w:rsidR="002069C6" w:rsidRPr="003C481C">
        <w:rPr>
          <w:sz w:val="24"/>
          <w:szCs w:val="24"/>
          <w:lang w:eastAsia="pl-PL"/>
        </w:rPr>
        <w:t xml:space="preserve"> </w:t>
      </w:r>
      <w:r w:rsidRPr="000163AE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:rsidR="00B011CC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7636E" w:rsidRPr="000163AE" w:rsidRDefault="00A7636E" w:rsidP="00A7636E">
      <w:pPr>
        <w:spacing w:after="0" w:line="360" w:lineRule="auto"/>
        <w:ind w:left="5664" w:hanging="665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0163A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Pzp).</w:t>
      </w:r>
      <w:r w:rsidRPr="000163AE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0163AE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7B5" w:rsidRDefault="00B011CC" w:rsidP="00A7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</w:p>
    <w:p w:rsidR="001B77B5" w:rsidRDefault="001B77B5" w:rsidP="00A7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Default="00B011CC" w:rsidP="00A7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</w:p>
    <w:p w:rsidR="00A7636E" w:rsidRPr="000163AE" w:rsidRDefault="00A7636E" w:rsidP="00A7636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11CC" w:rsidRPr="000163AE" w:rsidRDefault="00B011CC" w:rsidP="00B011C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3AE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163AE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163AE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0163AE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1CC" w:rsidRPr="000163AE" w:rsidRDefault="00B011CC" w:rsidP="00B01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</w:r>
      <w:r w:rsidRPr="000163AE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11CC" w:rsidRPr="000163AE" w:rsidRDefault="00B011CC" w:rsidP="00B011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63AE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9C1D5C" w:rsidRDefault="00E7772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Default="00A7636E" w:rsidP="00B011CC"/>
    <w:p w:rsidR="00A7636E" w:rsidRPr="00B011CC" w:rsidRDefault="00A7636E" w:rsidP="00B011CC"/>
    <w:sectPr w:rsidR="00A7636E" w:rsidRPr="00B011CC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2E" w:rsidRDefault="00E7772E">
      <w:pPr>
        <w:spacing w:after="0" w:line="240" w:lineRule="auto"/>
      </w:pPr>
      <w:r>
        <w:separator/>
      </w:r>
    </w:p>
  </w:endnote>
  <w:endnote w:type="continuationSeparator" w:id="0">
    <w:p w:rsidR="00E7772E" w:rsidRDefault="00E7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3631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B77B5" w:rsidRDefault="00E7772E">
            <w:pPr>
              <w:pStyle w:val="Stopk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PictureWatermark4279983" o:spid="_x0000_s2049" type="#_x0000_t75" style="position:absolute;left:0;text-align:left;margin-left:-70.75pt;margin-top:712.9pt;width:595.2pt;height:48.75pt;z-index:-251658752;mso-position-horizontal-relative:margin;mso-position-vertical-relative:margin" o:allowincell="f">
                  <v:imagedata r:id="rId1" o:title="stopka dokumentu2-01" croptop="60690f" cropbottom="1051f"/>
                  <w10:wrap anchorx="margin" anchory="margin"/>
                </v:shape>
              </w:pict>
            </w:r>
            <w:r w:rsidR="001B77B5">
              <w:t xml:space="preserve">Strona </w:t>
            </w:r>
            <w:r w:rsidR="001B77B5">
              <w:rPr>
                <w:b/>
                <w:bCs/>
                <w:sz w:val="24"/>
                <w:szCs w:val="24"/>
              </w:rPr>
              <w:fldChar w:fldCharType="begin"/>
            </w:r>
            <w:r w:rsidR="001B77B5">
              <w:rPr>
                <w:b/>
                <w:bCs/>
              </w:rPr>
              <w:instrText>PAGE</w:instrText>
            </w:r>
            <w:r w:rsidR="001B77B5">
              <w:rPr>
                <w:b/>
                <w:bCs/>
                <w:sz w:val="24"/>
                <w:szCs w:val="24"/>
              </w:rPr>
              <w:fldChar w:fldCharType="separate"/>
            </w:r>
            <w:r w:rsidR="002069C6">
              <w:rPr>
                <w:b/>
                <w:bCs/>
                <w:noProof/>
              </w:rPr>
              <w:t>1</w:t>
            </w:r>
            <w:r w:rsidR="001B77B5">
              <w:rPr>
                <w:b/>
                <w:bCs/>
                <w:sz w:val="24"/>
                <w:szCs w:val="24"/>
              </w:rPr>
              <w:fldChar w:fldCharType="end"/>
            </w:r>
            <w:r w:rsidR="001B77B5">
              <w:t xml:space="preserve"> z </w:t>
            </w:r>
            <w:r w:rsidR="001B77B5">
              <w:rPr>
                <w:b/>
                <w:bCs/>
                <w:sz w:val="24"/>
                <w:szCs w:val="24"/>
              </w:rPr>
              <w:fldChar w:fldCharType="begin"/>
            </w:r>
            <w:r w:rsidR="001B77B5">
              <w:rPr>
                <w:b/>
                <w:bCs/>
              </w:rPr>
              <w:instrText>NUMPAGES</w:instrText>
            </w:r>
            <w:r w:rsidR="001B77B5">
              <w:rPr>
                <w:b/>
                <w:bCs/>
                <w:sz w:val="24"/>
                <w:szCs w:val="24"/>
              </w:rPr>
              <w:fldChar w:fldCharType="separate"/>
            </w:r>
            <w:r w:rsidR="002069C6">
              <w:rPr>
                <w:b/>
                <w:bCs/>
                <w:noProof/>
              </w:rPr>
              <w:t>3</w:t>
            </w:r>
            <w:r w:rsidR="001B77B5">
              <w:rPr>
                <w:b/>
                <w:bCs/>
                <w:sz w:val="24"/>
                <w:szCs w:val="24"/>
              </w:rPr>
              <w:fldChar w:fldCharType="end"/>
            </w:r>
          </w:p>
          <w:p w:rsidR="001B77B5" w:rsidRDefault="00E7772E">
            <w:pPr>
              <w:pStyle w:val="Stopka"/>
              <w:jc w:val="right"/>
            </w:pPr>
          </w:p>
        </w:sdtContent>
      </w:sdt>
    </w:sdtContent>
  </w:sdt>
  <w:p w:rsidR="001C6945" w:rsidRDefault="00E777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2E" w:rsidRDefault="00E7772E">
      <w:pPr>
        <w:spacing w:after="0" w:line="240" w:lineRule="auto"/>
      </w:pPr>
      <w:r>
        <w:separator/>
      </w:r>
    </w:p>
  </w:footnote>
  <w:footnote w:type="continuationSeparator" w:id="0">
    <w:p w:rsidR="00E7772E" w:rsidRDefault="00E7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B5" w:rsidRPr="00AF4659" w:rsidRDefault="001B77B5" w:rsidP="001B77B5">
    <w:pPr>
      <w:spacing w:after="0"/>
      <w:ind w:left="5246" w:firstLine="708"/>
      <w:jc w:val="right"/>
      <w:rPr>
        <w:rFonts w:ascii="Times New Roman" w:hAnsi="Times New Roman" w:cs="Times New Roman"/>
        <w:i/>
        <w:sz w:val="24"/>
        <w:szCs w:val="24"/>
      </w:rPr>
    </w:pPr>
    <w:r w:rsidRPr="00AF4659">
      <w:rPr>
        <w:rFonts w:ascii="Times New Roman" w:hAnsi="Times New Roman" w:cs="Times New Roman"/>
        <w:i/>
        <w:sz w:val="24"/>
        <w:szCs w:val="24"/>
      </w:rPr>
      <w:t>Załącznik nr 6 do SIWZ</w:t>
    </w:r>
  </w:p>
  <w:p w:rsidR="001B77B5" w:rsidRPr="00AF4659" w:rsidRDefault="001B77B5" w:rsidP="001B77B5">
    <w:pPr>
      <w:tabs>
        <w:tab w:val="left" w:leader="dot" w:pos="2068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Times New Roman" w:eastAsia="Times New Roman" w:hAnsi="Times New Roman" w:cs="Times New Roman"/>
        <w:bCs/>
        <w:i/>
        <w:sz w:val="24"/>
        <w:szCs w:val="24"/>
        <w:lang w:eastAsia="pl-PL"/>
      </w:rPr>
    </w:pPr>
    <w:r w:rsidRPr="00AF4659">
      <w:rPr>
        <w:bCs/>
        <w:i/>
        <w:iCs/>
      </w:rPr>
      <w:t xml:space="preserve">nr ref.: </w:t>
    </w:r>
    <w:r w:rsidRPr="00AF4659">
      <w:rPr>
        <w:rFonts w:ascii="Times New Roman" w:hAnsi="Times New Roman" w:cs="Times New Roman"/>
        <w:i/>
        <w:sz w:val="24"/>
        <w:szCs w:val="24"/>
      </w:rPr>
      <w:t>BO-ZP.2610.43.2016.GI.enviDMS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01FEF"/>
    <w:multiLevelType w:val="hybridMultilevel"/>
    <w:tmpl w:val="BD7A9430"/>
    <w:lvl w:ilvl="0" w:tplc="BAF24566">
      <w:start w:val="1"/>
      <w:numFmt w:val="decimal"/>
      <w:lvlText w:val="%1)"/>
      <w:lvlJc w:val="left"/>
      <w:pPr>
        <w:ind w:left="3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6D"/>
    <w:rsid w:val="001B77B5"/>
    <w:rsid w:val="002069C6"/>
    <w:rsid w:val="00252BD1"/>
    <w:rsid w:val="0025336D"/>
    <w:rsid w:val="00304B8C"/>
    <w:rsid w:val="004D7C35"/>
    <w:rsid w:val="0057568A"/>
    <w:rsid w:val="00614BFB"/>
    <w:rsid w:val="007D3F76"/>
    <w:rsid w:val="00A52DC3"/>
    <w:rsid w:val="00A7636E"/>
    <w:rsid w:val="00AC26E1"/>
    <w:rsid w:val="00AF4659"/>
    <w:rsid w:val="00B011CC"/>
    <w:rsid w:val="00E7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EFE1DD3-C648-416F-9E9C-0AD667E8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7C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011C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1CC"/>
  </w:style>
  <w:style w:type="paragraph" w:styleId="Tekstdymka">
    <w:name w:val="Balloon Text"/>
    <w:basedOn w:val="Normalny"/>
    <w:link w:val="TekstdymkaZnak"/>
    <w:uiPriority w:val="99"/>
    <w:semiHidden/>
    <w:unhideWhenUsed/>
    <w:rsid w:val="001B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7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7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4</cp:revision>
  <cp:lastPrinted>2016-12-09T12:26:00Z</cp:lastPrinted>
  <dcterms:created xsi:type="dcterms:W3CDTF">2016-12-08T14:43:00Z</dcterms:created>
  <dcterms:modified xsi:type="dcterms:W3CDTF">2016-12-09T12:30:00Z</dcterms:modified>
</cp:coreProperties>
</file>