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4F78F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ind w:left="638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7EA74" wp14:editId="212A4AA5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BA8D53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5CC9ECA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F48BF8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AA61BE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07475C9" w14:textId="77777777" w:rsidR="00B45282" w:rsidRDefault="00B45282" w:rsidP="00B452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ED78FF7" w14:textId="77777777" w:rsidR="00B45282" w:rsidRPr="00521FD8" w:rsidRDefault="00B45282" w:rsidP="00B4528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7EA74"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14:paraId="5EBA8D53" w14:textId="77777777"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14:paraId="35CC9ECA" w14:textId="77777777"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14:paraId="05F48BF8" w14:textId="77777777"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14:paraId="11AA61BE" w14:textId="77777777"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14:paraId="507475C9" w14:textId="77777777" w:rsidR="00B45282" w:rsidRDefault="00B45282" w:rsidP="00B4528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ED78FF7" w14:textId="77777777" w:rsidR="00B45282" w:rsidRPr="00521FD8" w:rsidRDefault="00B45282" w:rsidP="00B45282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79F381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027F6B71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D497DC7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76B302F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624536B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AA0E944" w14:textId="77777777" w:rsidR="00B45282" w:rsidRDefault="00B45282" w:rsidP="00B45282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0" w:name="_Toc188861077"/>
      <w:bookmarkStart w:id="1" w:name="_Toc208586985"/>
      <w:r w:rsidRPr="008C62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  <w:bookmarkEnd w:id="0"/>
      <w:bookmarkEnd w:id="1"/>
    </w:p>
    <w:p w14:paraId="6A21B4C9" w14:textId="02D94BD7" w:rsidR="008F0998" w:rsidRPr="008C6227" w:rsidRDefault="008F0998" w:rsidP="00B45282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Część </w:t>
      </w:r>
      <w:r w:rsidR="00A471A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….</w:t>
      </w:r>
    </w:p>
    <w:p w14:paraId="2A21701E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D6F45B" w14:textId="77777777" w:rsidR="00B45282" w:rsidRPr="008C6227" w:rsidRDefault="00B45282" w:rsidP="00726DAB">
      <w:pPr>
        <w:overflowPunct w:val="0"/>
        <w:autoSpaceDE w:val="0"/>
        <w:autoSpaceDN w:val="0"/>
        <w:adjustRightInd w:val="0"/>
        <w:spacing w:after="0" w:line="276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GoBack"/>
      <w:bookmarkEnd w:id="2"/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ZAMAWIAJĄCEGO:</w:t>
      </w:r>
    </w:p>
    <w:p w14:paraId="54692F82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i adres Zamawiającego: </w:t>
      </w:r>
    </w:p>
    <w:p w14:paraId="62507002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E5D824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Urząd Geodezji i Kartografii, ul. Wspólna 2, 00-926 Warszawa.</w:t>
      </w:r>
    </w:p>
    <w:p w14:paraId="06A1A7A3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2A8C16E" w14:textId="77777777" w:rsidR="00B45282" w:rsidRPr="008C6227" w:rsidRDefault="00B45282" w:rsidP="00726DAB">
      <w:pPr>
        <w:overflowPunct w:val="0"/>
        <w:autoSpaceDE w:val="0"/>
        <w:autoSpaceDN w:val="0"/>
        <w:adjustRightInd w:val="0"/>
        <w:spacing w:after="0" w:line="27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WYKONAWCY:</w:t>
      </w:r>
    </w:p>
    <w:p w14:paraId="1F1148B1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Wykonawcy:</w:t>
      </w:r>
    </w:p>
    <w:p w14:paraId="751E7CD3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62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DA7A948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……………………………………………………………………………………………………………</w:t>
      </w:r>
    </w:p>
    <w:p w14:paraId="14160819" w14:textId="653F2C4D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tel</w:t>
      </w:r>
      <w:r w:rsidR="00A471A5">
        <w:rPr>
          <w:rFonts w:ascii="Times New Roman" w:eastAsia="Times New Roman" w:hAnsi="Times New Roman" w:cs="Times New Roman"/>
          <w:lang w:val="de-DE" w:eastAsia="pl-PL"/>
        </w:rPr>
        <w:t>.</w:t>
      </w:r>
      <w:r w:rsidRPr="008C6227">
        <w:rPr>
          <w:rFonts w:ascii="Times New Roman" w:eastAsia="Times New Roman" w:hAnsi="Times New Roman" w:cs="Times New Roman"/>
          <w:lang w:val="de-DE" w:eastAsia="pl-PL"/>
        </w:rPr>
        <w:t xml:space="preserve"> ................................... fax ....................................... e-mail ………….................................................</w:t>
      </w:r>
    </w:p>
    <w:p w14:paraId="2C4171DD" w14:textId="207DCAD9" w:rsidR="0083799E" w:rsidRPr="0083799E" w:rsidRDefault="00B45282" w:rsidP="007F0099">
      <w:pPr>
        <w:overflowPunct w:val="0"/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Składając ofertę do postępowania o udzielenie zamówienia publicznego prowadzonego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trybie przetargu nieograniczonego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3799E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9F1631" w:rsidRPr="009F1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usług serwisowych dla </w:t>
      </w:r>
      <w:r w:rsidR="009F1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1631" w:rsidRPr="009F1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infrastruktury klimatyzacji, zasilania i monitoringu</w:t>
      </w:r>
      <w:r w:rsidR="0083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DA0BDE" w:rsidRPr="00DA0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1631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BO-ZP.2610.</w:t>
      </w:r>
      <w:r w:rsidR="009F1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9F1631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9F16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8.IZ</w:t>
      </w:r>
    </w:p>
    <w:p w14:paraId="1BC62775" w14:textId="77777777" w:rsidR="00B45282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CB174C" w14:textId="723D4320" w:rsidR="00A2113D" w:rsidRDefault="00B45282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113D"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przedmiotowego zamówienia za cenę</w:t>
      </w:r>
      <w:r w:rsidR="00A21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113D" w:rsidRPr="00CB55BF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całkowitą brutto:</w:t>
      </w:r>
      <w:r w:rsidR="00A2113D"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</w:t>
      </w:r>
      <w:r w:rsidR="00A21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 w:rsidR="00A2113D"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PLN, (słownie...................................zł)</w:t>
      </w:r>
      <w:r w:rsidR="00A2113D" w:rsidRPr="00CB55B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5EBE764" w14:textId="77777777" w:rsidR="00365D41" w:rsidRDefault="00365D41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92751A9" w14:textId="71949FCB" w:rsidR="00A471A5" w:rsidRDefault="002C7F8C" w:rsidP="005D379C">
      <w:pPr>
        <w:overflowPunct w:val="0"/>
        <w:autoSpaceDE w:val="0"/>
        <w:autoSpaceDN w:val="0"/>
        <w:adjustRightInd w:val="0"/>
        <w:spacing w:after="0" w:line="360" w:lineRule="auto"/>
        <w:ind w:left="-142" w:hanging="142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IV. Oferuję:</w:t>
      </w:r>
    </w:p>
    <w:p w14:paraId="6DC31B77" w14:textId="70EB1BB0" w:rsidR="002C7F8C" w:rsidRPr="00574A6D" w:rsidRDefault="00905B4C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0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Czas reakcji</w:t>
      </w:r>
      <w:r w:rsidR="002C7F8C" w:rsidRPr="0090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</w:t>
      </w:r>
      <w:r w:rsidR="002C7F8C" w:rsidRPr="00574A6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zgodnie z rozdz. XIV SIWZ (odpowiedni</w:t>
      </w:r>
      <w:r w:rsidR="00574A6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o wypełnić</w:t>
      </w:r>
      <w:r w:rsidR="002C7F8C" w:rsidRPr="00574A6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)</w:t>
      </w:r>
    </w:p>
    <w:p w14:paraId="044E6C1E" w14:textId="77777777" w:rsidR="00905B4C" w:rsidRPr="00FA7365" w:rsidRDefault="00905B4C" w:rsidP="00905B4C">
      <w:pPr>
        <w:overflowPunct w:val="0"/>
        <w:autoSpaceDE w:val="0"/>
        <w:autoSpaceDN w:val="0"/>
        <w:adjustRightInd w:val="0"/>
        <w:spacing w:after="0" w:line="23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reakcji</w:t>
      </w:r>
      <w:r w:rsidRPr="00FA7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(Cr)</w:t>
      </w:r>
      <w:r w:rsidRPr="00FA7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……………..</w:t>
      </w:r>
      <w:r w:rsidRPr="00FA7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</w:p>
    <w:p w14:paraId="6D185105" w14:textId="77777777" w:rsidR="00905B4C" w:rsidRDefault="00905B4C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p w14:paraId="58E92C1E" w14:textId="77777777" w:rsidR="00905B4C" w:rsidRDefault="00905B4C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p w14:paraId="3918A822" w14:textId="23B94DEE" w:rsidR="002C7F8C" w:rsidRPr="00905B4C" w:rsidRDefault="00365D41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Minimalny </w:t>
      </w:r>
      <w:r w:rsidR="00905B4C" w:rsidRPr="0090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czas reakcji </w:t>
      </w:r>
      <w:r w:rsidRPr="0090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wynosi </w:t>
      </w:r>
      <w:r w:rsidR="00905B4C" w:rsidRPr="0090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 2 godz.</w:t>
      </w:r>
    </w:p>
    <w:p w14:paraId="49221976" w14:textId="03A20C7B" w:rsidR="00365D41" w:rsidRDefault="00365D41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Maksymalny </w:t>
      </w:r>
      <w:r w:rsidR="00905B4C" w:rsidRPr="0090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czas reakcji </w:t>
      </w:r>
      <w:r w:rsidRPr="0090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wynosi </w:t>
      </w:r>
      <w:r w:rsidR="00905B4C" w:rsidRPr="0090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 godz.</w:t>
      </w:r>
    </w:p>
    <w:p w14:paraId="3EF0E5BF" w14:textId="77777777" w:rsidR="002C7F8C" w:rsidRDefault="002C7F8C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300085C" w14:textId="77777777" w:rsidR="009F1631" w:rsidRDefault="009F1631" w:rsidP="00995C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34D6F9E" w14:textId="77777777" w:rsidR="009F1631" w:rsidRDefault="009F1631" w:rsidP="00995C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34512CB" w14:textId="77777777" w:rsidR="009F1631" w:rsidRDefault="009F1631" w:rsidP="00995C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89607E1" w14:textId="336CD784" w:rsidR="00B45282" w:rsidRPr="008C6227" w:rsidRDefault="00B45282" w:rsidP="00995C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V. OŚWIADCZAM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, że:</w:t>
      </w:r>
    </w:p>
    <w:p w14:paraId="4EB8F324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 określonym w Specyfikacji Istotnych Warunków Zamówienia.</w:t>
      </w:r>
    </w:p>
    <w:p w14:paraId="285492F5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Specyfikacji Istotnych Warunków Zamówienia i nie wnoszę do niej zastrzeżeń.</w:t>
      </w:r>
    </w:p>
    <w:p w14:paraId="4F96838A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związany złożoną ofertą na czas wskazany w Specyfikacji Istotnych Warunków Zamówienia.</w:t>
      </w:r>
    </w:p>
    <w:p w14:paraId="5C412A5C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cena brutto oferty uwzględnia wszystkie elementy i koszty składające się na wykonanie przedmiotu zamówienia.</w:t>
      </w:r>
    </w:p>
    <w:p w14:paraId="4B02F479" w14:textId="77777777" w:rsidR="00B45282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postanowienia umowy i zobowiązuję się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wyboru naszej oferty do zawarcia umowy na warunkach wymienionych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SIWZ, w miejscu i terminie wyznaczonym przez Zamawiającego.</w:t>
      </w:r>
    </w:p>
    <w:p w14:paraId="2C2FFD49" w14:textId="77777777" w:rsidR="00B45282" w:rsidRPr="008C6227" w:rsidRDefault="00B45282" w:rsidP="00B45282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14:paraId="4814A712" w14:textId="77777777" w:rsidR="00B45282" w:rsidRPr="008C6227" w:rsidRDefault="00B45282" w:rsidP="00B45282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Oferta została złożona na ….. stronach podpisanych i kolejno ponumerowanych od nr ….. do nr…</w:t>
      </w:r>
    </w:p>
    <w:p w14:paraId="69C8CE9F" w14:textId="77777777" w:rsidR="00170F19" w:rsidRDefault="00170F19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08760A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________________, dnia ________</w:t>
      </w:r>
    </w:p>
    <w:p w14:paraId="72A53B24" w14:textId="77777777" w:rsidR="00EE13FA" w:rsidRDefault="00B45282" w:rsidP="00EE13FA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0"/>
          <w:szCs w:val="24"/>
          <w:lang w:eastAsia="pl-PL"/>
        </w:rPr>
        <w:t>_________________________________________</w:t>
      </w:r>
    </w:p>
    <w:p w14:paraId="2F42B499" w14:textId="6C7E4AA6" w:rsidR="00B45282" w:rsidRPr="008C6227" w:rsidRDefault="00B45282" w:rsidP="00170F19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i pieczęć Wykonawcy)</w:t>
      </w:r>
    </w:p>
    <w:p w14:paraId="2D1712C5" w14:textId="77777777" w:rsidR="009C1D5C" w:rsidRDefault="008519CC" w:rsidP="00EE13FA">
      <w:pPr>
        <w:tabs>
          <w:tab w:val="left" w:pos="1620"/>
        </w:tabs>
      </w:pPr>
    </w:p>
    <w:sectPr w:rsidR="009C1D5C" w:rsidSect="003273C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2F92E" w14:textId="77777777" w:rsidR="008519CC" w:rsidRDefault="008519CC" w:rsidP="00B45282">
      <w:pPr>
        <w:spacing w:after="0" w:line="240" w:lineRule="auto"/>
      </w:pPr>
      <w:r>
        <w:separator/>
      </w:r>
    </w:p>
  </w:endnote>
  <w:endnote w:type="continuationSeparator" w:id="0">
    <w:p w14:paraId="66D5DC5A" w14:textId="77777777" w:rsidR="008519CC" w:rsidRDefault="008519CC" w:rsidP="00B4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CC127" w14:textId="77777777" w:rsidR="004E16B9" w:rsidRDefault="0012532B">
    <w:pPr>
      <w:pStyle w:val="Stopka"/>
      <w:jc w:val="right"/>
      <w:rPr>
        <w:rFonts w:ascii="Cambria" w:hAnsi="Cambria"/>
        <w:b/>
        <w:bCs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726DAB">
      <w:rPr>
        <w:rFonts w:ascii="Cambria" w:hAnsi="Cambria"/>
        <w:b/>
        <w:bCs/>
        <w:noProof/>
        <w:sz w:val="18"/>
        <w:szCs w:val="18"/>
      </w:rPr>
      <w:t>1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726DAB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14:paraId="49CAC74A" w14:textId="77777777" w:rsidR="00AF44E3" w:rsidRPr="001C7367" w:rsidRDefault="008519CC">
    <w:pPr>
      <w:pStyle w:val="Stopka"/>
      <w:jc w:val="right"/>
      <w:rPr>
        <w:rFonts w:ascii="Cambria" w:hAnsi="Cambria"/>
        <w:sz w:val="18"/>
        <w:szCs w:val="18"/>
      </w:rPr>
    </w:pPr>
  </w:p>
  <w:p w14:paraId="034C3EB9" w14:textId="77777777" w:rsidR="004E16B9" w:rsidRDefault="008519CC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2F185" w14:textId="77777777" w:rsidR="008519CC" w:rsidRDefault="008519CC" w:rsidP="00B45282">
      <w:pPr>
        <w:spacing w:after="0" w:line="240" w:lineRule="auto"/>
      </w:pPr>
      <w:r>
        <w:separator/>
      </w:r>
    </w:p>
  </w:footnote>
  <w:footnote w:type="continuationSeparator" w:id="0">
    <w:p w14:paraId="6DCE4EBE" w14:textId="77777777" w:rsidR="008519CC" w:rsidRDefault="008519CC" w:rsidP="00B4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2434" w14:textId="7C494A1A" w:rsidR="00787703" w:rsidRPr="001420F0" w:rsidRDefault="0012532B" w:rsidP="00787703">
    <w:pPr>
      <w:overflowPunct w:val="0"/>
      <w:autoSpaceDE w:val="0"/>
      <w:autoSpaceDN w:val="0"/>
      <w:adjustRightInd w:val="0"/>
      <w:spacing w:after="0" w:line="276" w:lineRule="auto"/>
      <w:jc w:val="right"/>
      <w:textAlignment w:val="baseline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>Załącznik nr 3</w:t>
    </w:r>
    <w:r w:rsidR="00A471A5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</w:t>
    </w: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>do SIWZ</w:t>
    </w:r>
  </w:p>
  <w:p w14:paraId="498BD115" w14:textId="5A84DF98" w:rsidR="008A1553" w:rsidRPr="001420F0" w:rsidRDefault="0012532B" w:rsidP="008A1553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83799E">
      <w:rPr>
        <w:rFonts w:ascii="Times New Roman" w:hAnsi="Times New Roman" w:cs="Times New Roman"/>
        <w:bCs/>
        <w:iCs/>
        <w:sz w:val="24"/>
        <w:szCs w:val="24"/>
      </w:rPr>
      <w:t>nr ref.:</w:t>
    </w:r>
    <w:r w:rsidRPr="001420F0">
      <w:rPr>
        <w:bCs/>
        <w:i/>
        <w:iCs/>
      </w:rPr>
      <w:t xml:space="preserve"> </w:t>
    </w:r>
    <w:r w:rsidR="00A471A5">
      <w:rPr>
        <w:rFonts w:ascii="Times New Roman" w:eastAsia="Times New Roman" w:hAnsi="Times New Roman" w:cs="Times New Roman"/>
        <w:b/>
        <w:sz w:val="24"/>
        <w:szCs w:val="24"/>
        <w:lang w:eastAsia="pl-PL"/>
      </w:rPr>
      <w:t>……………………….</w:t>
    </w:r>
  </w:p>
  <w:p w14:paraId="13E0E594" w14:textId="77777777" w:rsidR="00787703" w:rsidRDefault="00851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46"/>
    <w:rsid w:val="000136FE"/>
    <w:rsid w:val="00015BCD"/>
    <w:rsid w:val="0003783E"/>
    <w:rsid w:val="000966B9"/>
    <w:rsid w:val="000D0499"/>
    <w:rsid w:val="0012532B"/>
    <w:rsid w:val="0015721E"/>
    <w:rsid w:val="00170F19"/>
    <w:rsid w:val="00211CE2"/>
    <w:rsid w:val="0027042F"/>
    <w:rsid w:val="002A4CAE"/>
    <w:rsid w:val="002B4935"/>
    <w:rsid w:val="002C7F8C"/>
    <w:rsid w:val="002D4710"/>
    <w:rsid w:val="00365D41"/>
    <w:rsid w:val="003C7DA2"/>
    <w:rsid w:val="003F7140"/>
    <w:rsid w:val="00413954"/>
    <w:rsid w:val="00442E5D"/>
    <w:rsid w:val="0049493B"/>
    <w:rsid w:val="00511D74"/>
    <w:rsid w:val="00535A23"/>
    <w:rsid w:val="00574A6D"/>
    <w:rsid w:val="0057568A"/>
    <w:rsid w:val="005D379C"/>
    <w:rsid w:val="00672857"/>
    <w:rsid w:val="00673D72"/>
    <w:rsid w:val="006C0B92"/>
    <w:rsid w:val="00726DAB"/>
    <w:rsid w:val="00796F3F"/>
    <w:rsid w:val="007A5E08"/>
    <w:rsid w:val="007D3F76"/>
    <w:rsid w:val="007F0099"/>
    <w:rsid w:val="0083799E"/>
    <w:rsid w:val="008519CC"/>
    <w:rsid w:val="008F0998"/>
    <w:rsid w:val="00905B4C"/>
    <w:rsid w:val="00915A9C"/>
    <w:rsid w:val="00932D24"/>
    <w:rsid w:val="00995C5C"/>
    <w:rsid w:val="009F1631"/>
    <w:rsid w:val="00A2113D"/>
    <w:rsid w:val="00A471A5"/>
    <w:rsid w:val="00B3478E"/>
    <w:rsid w:val="00B45282"/>
    <w:rsid w:val="00B5384F"/>
    <w:rsid w:val="00B747F7"/>
    <w:rsid w:val="00B76D46"/>
    <w:rsid w:val="00BB4F0C"/>
    <w:rsid w:val="00C77BF8"/>
    <w:rsid w:val="00D13D33"/>
    <w:rsid w:val="00D457F4"/>
    <w:rsid w:val="00D478E7"/>
    <w:rsid w:val="00D95367"/>
    <w:rsid w:val="00DA0BDE"/>
    <w:rsid w:val="00DB3C47"/>
    <w:rsid w:val="00EE13FA"/>
    <w:rsid w:val="00EF57B1"/>
    <w:rsid w:val="00F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74EF2"/>
  <w15:chartTrackingRefBased/>
  <w15:docId w15:val="{8D116C9B-72D8-4C40-B461-09A0F9AD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82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5C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82"/>
  </w:style>
  <w:style w:type="paragraph" w:styleId="Nagwek">
    <w:name w:val="header"/>
    <w:basedOn w:val="Normalny"/>
    <w:link w:val="NagwekZnak"/>
    <w:uiPriority w:val="99"/>
    <w:unhideWhenUsed/>
    <w:rsid w:val="00B4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82"/>
  </w:style>
  <w:style w:type="paragraph" w:customStyle="1" w:styleId="Akapitzlist1">
    <w:name w:val="Akapit z listą1"/>
    <w:basedOn w:val="Normalny"/>
    <w:uiPriority w:val="34"/>
    <w:qFormat/>
    <w:rsid w:val="00B452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95C5C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-Siatka">
    <w:name w:val="Table Grid"/>
    <w:basedOn w:val="Standardowy"/>
    <w:uiPriority w:val="59"/>
    <w:rsid w:val="00A21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8</cp:revision>
  <cp:lastPrinted>2018-07-24T08:37:00Z</cp:lastPrinted>
  <dcterms:created xsi:type="dcterms:W3CDTF">2018-07-13T07:12:00Z</dcterms:created>
  <dcterms:modified xsi:type="dcterms:W3CDTF">2018-07-24T08:37:00Z</dcterms:modified>
</cp:coreProperties>
</file>